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40B60" w14:textId="61997970" w:rsidR="004B4F86" w:rsidRPr="00276EF2" w:rsidRDefault="004B4F86" w:rsidP="004B4F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E005F">
        <w:rPr>
          <w:rFonts w:ascii="Times New Roman" w:hAnsi="Times New Roman" w:cs="Times New Roman"/>
          <w:sz w:val="28"/>
          <w:szCs w:val="28"/>
        </w:rPr>
        <w:t xml:space="preserve"> </w:t>
      </w:r>
      <w:r w:rsidRPr="00276EF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790505D6" w14:textId="15B9BA32" w:rsidR="004B4F86" w:rsidRPr="00276EF2" w:rsidRDefault="004B4F86" w:rsidP="004B4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276EF2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14» </w:t>
      </w:r>
      <w:r w:rsidR="00FE0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DEA23" w14:textId="0966D333" w:rsidR="004B4F86" w:rsidRDefault="004B4F86" w:rsidP="004B4F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CC2EC9" w14:textId="48C10539" w:rsidR="004B4F86" w:rsidRDefault="00BC1F55" w:rsidP="004B4F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C2346CE" wp14:editId="60779E04">
            <wp:simplePos x="0" y="0"/>
            <wp:positionH relativeFrom="margin">
              <wp:posOffset>3694746</wp:posOffset>
            </wp:positionH>
            <wp:positionV relativeFrom="margin">
              <wp:posOffset>1355090</wp:posOffset>
            </wp:positionV>
            <wp:extent cx="2438400" cy="1959864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59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BA857" w14:textId="782ADBE4" w:rsidR="004B4F86" w:rsidRDefault="004B4F86" w:rsidP="004B4F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4F1610" w14:textId="77777777" w:rsidR="004007E2" w:rsidRDefault="004007E2" w:rsidP="004B4F8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E0E582D" w14:textId="77777777" w:rsidR="004007E2" w:rsidRDefault="004007E2" w:rsidP="004B4F8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4503BE7" w14:textId="7E2BDE05" w:rsidR="004007E2" w:rsidRPr="004007E2" w:rsidRDefault="004B4F86" w:rsidP="004007E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007E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Беседа </w:t>
      </w:r>
    </w:p>
    <w:p w14:paraId="790089C2" w14:textId="2FF2304D" w:rsidR="004B4F86" w:rsidRPr="004007E2" w:rsidRDefault="004B4F86" w:rsidP="004B4F8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007E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«Знакомство с </w:t>
      </w:r>
      <w:r w:rsidRPr="004007E2">
        <w:rPr>
          <w:rFonts w:ascii="Times New Roman" w:hAnsi="Times New Roman" w:cs="Times New Roman"/>
          <w:b/>
          <w:color w:val="FF0000"/>
          <w:sz w:val="52"/>
          <w:szCs w:val="52"/>
        </w:rPr>
        <w:t>детскими журналами»</w:t>
      </w:r>
    </w:p>
    <w:p w14:paraId="24B1D80E" w14:textId="6DD3150F" w:rsidR="004B4F86" w:rsidRDefault="004007E2" w:rsidP="004B4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55BA5F3C" w14:textId="77777777" w:rsidR="004B4F86" w:rsidRDefault="004B4F86" w:rsidP="004B4F86">
      <w:pPr>
        <w:rPr>
          <w:rFonts w:ascii="Times New Roman" w:hAnsi="Times New Roman" w:cs="Times New Roman"/>
          <w:sz w:val="28"/>
          <w:szCs w:val="28"/>
        </w:rPr>
      </w:pPr>
    </w:p>
    <w:p w14:paraId="69E46BF1" w14:textId="77777777" w:rsidR="004B4F86" w:rsidRDefault="004B4F86" w:rsidP="004B4F86">
      <w:pPr>
        <w:rPr>
          <w:rFonts w:ascii="Times New Roman" w:hAnsi="Times New Roman" w:cs="Times New Roman"/>
          <w:sz w:val="28"/>
          <w:szCs w:val="28"/>
        </w:rPr>
      </w:pPr>
    </w:p>
    <w:p w14:paraId="5A6F2A22" w14:textId="77777777" w:rsidR="004007E2" w:rsidRDefault="004007E2" w:rsidP="004B4F86">
      <w:pPr>
        <w:rPr>
          <w:rFonts w:ascii="Times New Roman" w:hAnsi="Times New Roman" w:cs="Times New Roman"/>
          <w:sz w:val="28"/>
          <w:szCs w:val="28"/>
        </w:rPr>
      </w:pPr>
    </w:p>
    <w:p w14:paraId="75B03756" w14:textId="77777777" w:rsidR="004007E2" w:rsidRDefault="004007E2" w:rsidP="004B4F86">
      <w:pPr>
        <w:rPr>
          <w:rFonts w:ascii="Times New Roman" w:hAnsi="Times New Roman" w:cs="Times New Roman"/>
          <w:sz w:val="28"/>
          <w:szCs w:val="28"/>
        </w:rPr>
      </w:pPr>
    </w:p>
    <w:p w14:paraId="0447C80B" w14:textId="77777777" w:rsidR="004007E2" w:rsidRDefault="004007E2" w:rsidP="004B4F86">
      <w:pPr>
        <w:rPr>
          <w:rFonts w:ascii="Times New Roman" w:hAnsi="Times New Roman" w:cs="Times New Roman"/>
          <w:sz w:val="28"/>
          <w:szCs w:val="28"/>
        </w:rPr>
      </w:pPr>
    </w:p>
    <w:p w14:paraId="50D213C1" w14:textId="77777777" w:rsidR="004007E2" w:rsidRDefault="004007E2" w:rsidP="004B4F86">
      <w:pPr>
        <w:rPr>
          <w:rFonts w:ascii="Times New Roman" w:hAnsi="Times New Roman" w:cs="Times New Roman"/>
          <w:sz w:val="28"/>
          <w:szCs w:val="28"/>
        </w:rPr>
      </w:pPr>
    </w:p>
    <w:p w14:paraId="264CB113" w14:textId="77777777" w:rsidR="004007E2" w:rsidRDefault="004007E2" w:rsidP="004B4F86">
      <w:pPr>
        <w:rPr>
          <w:rFonts w:ascii="Times New Roman" w:hAnsi="Times New Roman" w:cs="Times New Roman"/>
          <w:sz w:val="28"/>
          <w:szCs w:val="28"/>
        </w:rPr>
      </w:pPr>
    </w:p>
    <w:p w14:paraId="6731F733" w14:textId="77777777" w:rsidR="004007E2" w:rsidRDefault="004007E2" w:rsidP="004B4F86">
      <w:pPr>
        <w:rPr>
          <w:rFonts w:ascii="Times New Roman" w:hAnsi="Times New Roman" w:cs="Times New Roman"/>
          <w:sz w:val="28"/>
          <w:szCs w:val="28"/>
        </w:rPr>
      </w:pPr>
    </w:p>
    <w:p w14:paraId="02E53C71" w14:textId="77777777" w:rsidR="004007E2" w:rsidRPr="00276EF2" w:rsidRDefault="004007E2" w:rsidP="004B4F86">
      <w:pPr>
        <w:rPr>
          <w:rFonts w:ascii="Times New Roman" w:hAnsi="Times New Roman" w:cs="Times New Roman"/>
          <w:sz w:val="28"/>
          <w:szCs w:val="28"/>
        </w:rPr>
      </w:pPr>
    </w:p>
    <w:p w14:paraId="7B0DF302" w14:textId="4EC12E2B" w:rsidR="004B4F86" w:rsidRPr="00276EF2" w:rsidRDefault="00BC1F55" w:rsidP="00FE0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B4F86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14:paraId="61309A99" w14:textId="78646D12" w:rsidR="004B4F86" w:rsidRPr="00276EF2" w:rsidRDefault="00BC1F55" w:rsidP="00FE0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B4F86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A63F14B" w14:textId="2F4C7785" w:rsidR="004B4F86" w:rsidRPr="00276EF2" w:rsidRDefault="004B4F86" w:rsidP="004007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Дидус Людмила Сергеевна </w:t>
      </w:r>
    </w:p>
    <w:p w14:paraId="172CB5D9" w14:textId="77777777" w:rsidR="004B4F86" w:rsidRDefault="004B4F86" w:rsidP="00400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Ростов </w:t>
      </w:r>
    </w:p>
    <w:p w14:paraId="2E818F9F" w14:textId="290FB3BD" w:rsidR="004B4F86" w:rsidRPr="004007E2" w:rsidRDefault="004007E2" w:rsidP="00400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14:paraId="42E17798" w14:textId="77777777" w:rsidR="004B4F86" w:rsidRDefault="004B4F86" w:rsidP="004B4F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5E015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4901C0">
        <w:rPr>
          <w:rFonts w:ascii="Times New Roman" w:hAnsi="Times New Roman"/>
          <w:sz w:val="28"/>
          <w:szCs w:val="28"/>
        </w:rPr>
        <w:t xml:space="preserve"> дать представление о детских журналах, как источнике информации и развлечения. </w:t>
      </w:r>
    </w:p>
    <w:p w14:paraId="42728130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b/>
          <w:sz w:val="28"/>
          <w:szCs w:val="28"/>
        </w:rPr>
        <w:t>Задачи:</w:t>
      </w:r>
    </w:p>
    <w:p w14:paraId="3DD2D625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 xml:space="preserve">познакомить с детскими журналами  как источником информации,  с их </w:t>
      </w:r>
      <w:proofErr w:type="gramStart"/>
      <w:r w:rsidRPr="004901C0">
        <w:rPr>
          <w:rFonts w:ascii="Times New Roman" w:hAnsi="Times New Roman"/>
          <w:sz w:val="28"/>
          <w:szCs w:val="28"/>
        </w:rPr>
        <w:t>внутреннем</w:t>
      </w:r>
      <w:proofErr w:type="gramEnd"/>
      <w:r w:rsidRPr="004901C0">
        <w:rPr>
          <w:rFonts w:ascii="Times New Roman" w:hAnsi="Times New Roman"/>
          <w:sz w:val="28"/>
          <w:szCs w:val="28"/>
        </w:rPr>
        <w:t xml:space="preserve"> содержанием;</w:t>
      </w:r>
    </w:p>
    <w:p w14:paraId="5C6E1CC3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способствовать развитию интереса к чтению журналов, потребности узнавать информацию;</w:t>
      </w:r>
    </w:p>
    <w:p w14:paraId="07523E15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развивать познавательную активность;</w:t>
      </w:r>
    </w:p>
    <w:p w14:paraId="79246BEA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 xml:space="preserve">воспитывать уважительное отношение к детским журналам. </w:t>
      </w:r>
    </w:p>
    <w:p w14:paraId="054CEA5F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b/>
          <w:sz w:val="28"/>
          <w:szCs w:val="28"/>
        </w:rPr>
        <w:t xml:space="preserve">Активизация словаря: </w:t>
      </w:r>
      <w:r w:rsidRPr="004901C0">
        <w:rPr>
          <w:rFonts w:ascii="Times New Roman" w:hAnsi="Times New Roman"/>
          <w:sz w:val="28"/>
          <w:szCs w:val="28"/>
        </w:rPr>
        <w:t xml:space="preserve">журнал, периодические издания, редакция, редактор, журналист, корректор, </w:t>
      </w:r>
      <w:proofErr w:type="spellStart"/>
      <w:r w:rsidRPr="004901C0">
        <w:rPr>
          <w:rFonts w:ascii="Times New Roman" w:hAnsi="Times New Roman"/>
          <w:sz w:val="28"/>
          <w:szCs w:val="28"/>
        </w:rPr>
        <w:t>фотжурналист</w:t>
      </w:r>
      <w:proofErr w:type="spellEnd"/>
      <w:r w:rsidRPr="004901C0">
        <w:rPr>
          <w:rFonts w:ascii="Times New Roman" w:hAnsi="Times New Roman"/>
          <w:sz w:val="28"/>
          <w:szCs w:val="28"/>
        </w:rPr>
        <w:t>, статья, рубрика.</w:t>
      </w:r>
    </w:p>
    <w:p w14:paraId="72C7E373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Pr="004901C0">
        <w:rPr>
          <w:rFonts w:ascii="Times New Roman" w:hAnsi="Times New Roman"/>
          <w:sz w:val="28"/>
          <w:szCs w:val="28"/>
        </w:rPr>
        <w:t xml:space="preserve"> социально-коммуникативное развитие, речевое развитие, физическое развитие.</w:t>
      </w:r>
    </w:p>
    <w:p w14:paraId="796DA1AB" w14:textId="77777777" w:rsidR="004B4F86" w:rsidRPr="004901C0" w:rsidRDefault="004B4F86" w:rsidP="004B4F8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b/>
          <w:sz w:val="28"/>
          <w:szCs w:val="28"/>
        </w:rPr>
        <w:t>Ход беседы</w:t>
      </w:r>
    </w:p>
    <w:p w14:paraId="7DE016BA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Воспитатель: ребята, отгадайте загадку.</w:t>
      </w:r>
    </w:p>
    <w:p w14:paraId="18D4D648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Склеен, сшит,</w:t>
      </w:r>
    </w:p>
    <w:p w14:paraId="382D539C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Без дверей, а закрыт.</w:t>
      </w:r>
    </w:p>
    <w:p w14:paraId="3DED5E24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 xml:space="preserve">Кто его открывает – </w:t>
      </w:r>
    </w:p>
    <w:p w14:paraId="56415615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Многое знает. (Журнал)</w:t>
      </w:r>
    </w:p>
    <w:p w14:paraId="239036A7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 xml:space="preserve">Воспитатель:  </w:t>
      </w:r>
      <w:r>
        <w:rPr>
          <w:rFonts w:ascii="Times New Roman" w:hAnsi="Times New Roman"/>
          <w:sz w:val="28"/>
          <w:szCs w:val="28"/>
        </w:rPr>
        <w:t>в</w:t>
      </w:r>
      <w:r w:rsidRPr="004901C0">
        <w:rPr>
          <w:rFonts w:ascii="Times New Roman" w:hAnsi="Times New Roman"/>
          <w:sz w:val="28"/>
          <w:szCs w:val="28"/>
        </w:rPr>
        <w:t>ерно, сегодня мы будем говорить о  журналах. Что такое журнал? (ответы детей).</w:t>
      </w:r>
    </w:p>
    <w:p w14:paraId="6E8D6208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bCs/>
          <w:sz w:val="28"/>
          <w:szCs w:val="28"/>
        </w:rPr>
        <w:t>Журнал</w:t>
      </w:r>
      <w:r w:rsidRPr="00490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4901C0">
        <w:rPr>
          <w:rFonts w:ascii="Times New Roman" w:hAnsi="Times New Roman"/>
          <w:sz w:val="28"/>
          <w:szCs w:val="28"/>
        </w:rPr>
        <w:t xml:space="preserve"> это печатное периодическое издание в виде книжки, содержащей статьи, произведения разных авторов.</w:t>
      </w:r>
    </w:p>
    <w:p w14:paraId="40F6C40B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Воспитатель:- Сейчас мы познакомимся подробнее с содержанием  журналов</w:t>
      </w:r>
      <w:r>
        <w:rPr>
          <w:rFonts w:ascii="Times New Roman" w:hAnsi="Times New Roman"/>
          <w:sz w:val="28"/>
          <w:szCs w:val="28"/>
        </w:rPr>
        <w:t>,</w:t>
      </w:r>
      <w:r w:rsidRPr="00490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901C0">
        <w:rPr>
          <w:rFonts w:ascii="Times New Roman" w:hAnsi="Times New Roman"/>
          <w:sz w:val="28"/>
          <w:szCs w:val="28"/>
        </w:rPr>
        <w:t xml:space="preserve">авайте рассмотрим, из </w:t>
      </w:r>
      <w:r>
        <w:rPr>
          <w:rFonts w:ascii="Times New Roman" w:hAnsi="Times New Roman"/>
          <w:sz w:val="28"/>
          <w:szCs w:val="28"/>
        </w:rPr>
        <w:t xml:space="preserve">чего </w:t>
      </w:r>
      <w:r w:rsidRPr="004901C0">
        <w:rPr>
          <w:rFonts w:ascii="Times New Roman" w:hAnsi="Times New Roman"/>
          <w:sz w:val="28"/>
          <w:szCs w:val="28"/>
        </w:rPr>
        <w:t xml:space="preserve"> он состоит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01C0">
        <w:rPr>
          <w:rFonts w:ascii="Times New Roman" w:hAnsi="Times New Roman"/>
          <w:sz w:val="28"/>
          <w:szCs w:val="28"/>
        </w:rPr>
        <w:t xml:space="preserve"> </w:t>
      </w:r>
    </w:p>
    <w:p w14:paraId="55CBACA4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1C0">
        <w:rPr>
          <w:rFonts w:ascii="Times New Roman" w:hAnsi="Times New Roman"/>
          <w:bCs/>
          <w:sz w:val="28"/>
          <w:szCs w:val="28"/>
        </w:rPr>
        <w:t>Статья - большое сообщение, по какой- либо конкретной теме.</w:t>
      </w:r>
    </w:p>
    <w:p w14:paraId="01AAF6D5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1C0">
        <w:rPr>
          <w:rFonts w:ascii="Times New Roman" w:hAnsi="Times New Roman"/>
          <w:bCs/>
          <w:sz w:val="28"/>
          <w:szCs w:val="28"/>
        </w:rPr>
        <w:t xml:space="preserve">Рубрика </w:t>
      </w:r>
      <w:r>
        <w:rPr>
          <w:rFonts w:ascii="Times New Roman" w:hAnsi="Times New Roman"/>
          <w:bCs/>
          <w:sz w:val="28"/>
          <w:szCs w:val="28"/>
        </w:rPr>
        <w:t>-</w:t>
      </w:r>
      <w:r w:rsidRPr="004901C0">
        <w:rPr>
          <w:rFonts w:ascii="Times New Roman" w:hAnsi="Times New Roman"/>
          <w:bCs/>
          <w:sz w:val="28"/>
          <w:szCs w:val="28"/>
        </w:rPr>
        <w:t xml:space="preserve"> раздел в журнале, посвященный какой-либо конкретной теме.</w:t>
      </w:r>
    </w:p>
    <w:p w14:paraId="16CC0865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1C0">
        <w:rPr>
          <w:rFonts w:ascii="Times New Roman" w:hAnsi="Times New Roman"/>
          <w:bCs/>
          <w:sz w:val="28"/>
          <w:szCs w:val="28"/>
        </w:rPr>
        <w:t xml:space="preserve">Репортаж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901C0">
        <w:rPr>
          <w:rFonts w:ascii="Times New Roman" w:hAnsi="Times New Roman"/>
          <w:bCs/>
          <w:sz w:val="28"/>
          <w:szCs w:val="28"/>
        </w:rPr>
        <w:t>сообщение о событии очевидца.</w:t>
      </w:r>
    </w:p>
    <w:p w14:paraId="2C6ADB51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901C0">
        <w:rPr>
          <w:rFonts w:ascii="Times New Roman" w:hAnsi="Times New Roman"/>
          <w:bCs/>
          <w:sz w:val="28"/>
          <w:szCs w:val="28"/>
        </w:rPr>
        <w:t xml:space="preserve">Интервью </w:t>
      </w:r>
      <w:r>
        <w:rPr>
          <w:rFonts w:ascii="Times New Roman" w:hAnsi="Times New Roman"/>
          <w:bCs/>
          <w:sz w:val="28"/>
          <w:szCs w:val="28"/>
        </w:rPr>
        <w:t>-</w:t>
      </w:r>
      <w:r w:rsidRPr="004901C0">
        <w:rPr>
          <w:rFonts w:ascii="Times New Roman" w:hAnsi="Times New Roman"/>
          <w:bCs/>
          <w:sz w:val="28"/>
          <w:szCs w:val="28"/>
        </w:rPr>
        <w:t xml:space="preserve"> беседа по интересующим вопросам.</w:t>
      </w:r>
    </w:p>
    <w:p w14:paraId="1A6C8DFE" w14:textId="77777777" w:rsidR="004B4F86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lastRenderedPageBreak/>
        <w:t>В каждом журнале есть номер, дата выпуска, адрес редакции, постоянные рубрики. В журнале страницы  скреплены между собой, есть обложка и содержание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01C0">
        <w:rPr>
          <w:rFonts w:ascii="Times New Roman" w:hAnsi="Times New Roman"/>
          <w:sz w:val="28"/>
          <w:szCs w:val="28"/>
        </w:rPr>
        <w:t xml:space="preserve">выходит раз в неделю, месяц. Журналы могут быть познавательно </w:t>
      </w:r>
      <w:r>
        <w:rPr>
          <w:rFonts w:ascii="Times New Roman" w:hAnsi="Times New Roman"/>
          <w:sz w:val="28"/>
          <w:szCs w:val="28"/>
        </w:rPr>
        <w:t>-</w:t>
      </w:r>
      <w:r w:rsidRPr="004901C0">
        <w:rPr>
          <w:rFonts w:ascii="Times New Roman" w:hAnsi="Times New Roman"/>
          <w:sz w:val="28"/>
          <w:szCs w:val="28"/>
        </w:rPr>
        <w:t xml:space="preserve"> развлекательными и посвященными одной теме или направлению, музыкальные, спортивные и т.д. В них также публикуют разные информационные познавательные и развлекательные материалы. </w:t>
      </w:r>
    </w:p>
    <w:p w14:paraId="518FFB66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По оформлению - цветные, черно-белые, по стоимости - платные и бесплатные.</w:t>
      </w:r>
    </w:p>
    <w:p w14:paraId="1BAC65C1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4901C0">
        <w:rPr>
          <w:rFonts w:ascii="Times New Roman" w:hAnsi="Times New Roman"/>
          <w:sz w:val="28"/>
          <w:szCs w:val="28"/>
        </w:rPr>
        <w:t>де можно купить  журналы? (ответы детей)</w:t>
      </w:r>
    </w:p>
    <w:p w14:paraId="3FC84D98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Назовите, какие вы еще знаете детские журналы? (ответы детей)</w:t>
      </w:r>
    </w:p>
    <w:p w14:paraId="025587B4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4901C0">
        <w:rPr>
          <w:rFonts w:ascii="Times New Roman" w:hAnsi="Times New Roman"/>
          <w:b/>
          <w:bCs/>
          <w:color w:val="111111"/>
          <w:sz w:val="28"/>
          <w:szCs w:val="28"/>
        </w:rPr>
        <w:t>Физкультминутка</w:t>
      </w:r>
    </w:p>
    <w:p w14:paraId="2643C2CF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Поработали, ребятки,</w:t>
      </w:r>
    </w:p>
    <w:p w14:paraId="10953E72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А теперь все на зарядку!</w:t>
      </w:r>
    </w:p>
    <w:p w14:paraId="48894B38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Мы сейчас все дружно встанем,</w:t>
      </w:r>
    </w:p>
    <w:p w14:paraId="561778D6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Отдохнем мы на привале.</w:t>
      </w:r>
    </w:p>
    <w:p w14:paraId="5D838D3F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Влево, вправо повернитесь,</w:t>
      </w:r>
    </w:p>
    <w:p w14:paraId="1ACE8C1F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Наклонитесь, поднимитесь.</w:t>
      </w:r>
    </w:p>
    <w:p w14:paraId="00E239C3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Руки вверх и руки вбок,</w:t>
      </w:r>
    </w:p>
    <w:p w14:paraId="01CE9FAC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И на месте прыг, да скок!</w:t>
      </w:r>
    </w:p>
    <w:p w14:paraId="6ED034F1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А теперь бежим вприпрыжку,</w:t>
      </w:r>
    </w:p>
    <w:p w14:paraId="448BF460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Молодцы вы, ребятишки!</w:t>
      </w:r>
    </w:p>
    <w:p w14:paraId="482AEAE7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Замедляем, дети, шаг,</w:t>
      </w:r>
    </w:p>
    <w:p w14:paraId="31828C91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И на месте стой! Вот так!</w:t>
      </w:r>
    </w:p>
    <w:p w14:paraId="785758AF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А теперь мы сядем дружно,</w:t>
      </w:r>
    </w:p>
    <w:p w14:paraId="49F232C0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Нам еще работать нужно.</w:t>
      </w:r>
    </w:p>
    <w:p w14:paraId="6B91CF48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4901C0">
        <w:rPr>
          <w:rFonts w:ascii="Times New Roman" w:hAnsi="Times New Roman"/>
          <w:color w:val="111111"/>
          <w:sz w:val="28"/>
          <w:szCs w:val="28"/>
        </w:rPr>
        <w:t>(движения по ходу текста)</w:t>
      </w:r>
    </w:p>
    <w:p w14:paraId="53C9EDB3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 xml:space="preserve">Воспитатель:  вы </w:t>
      </w:r>
      <w:proofErr w:type="gramStart"/>
      <w:r w:rsidRPr="004901C0">
        <w:rPr>
          <w:rFonts w:ascii="Times New Roman" w:hAnsi="Times New Roman"/>
          <w:sz w:val="28"/>
          <w:szCs w:val="28"/>
        </w:rPr>
        <w:t>знаете</w:t>
      </w:r>
      <w:proofErr w:type="gramEnd"/>
      <w:r w:rsidRPr="004901C0">
        <w:rPr>
          <w:rFonts w:ascii="Times New Roman" w:hAnsi="Times New Roman"/>
          <w:sz w:val="28"/>
          <w:szCs w:val="28"/>
        </w:rPr>
        <w:t xml:space="preserve"> где создают  журналы? (ответы детей) </w:t>
      </w:r>
    </w:p>
    <w:p w14:paraId="04B0BF47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Выпуск нового номера газеты и журнала  -  это результат работы всей команды редакции.</w:t>
      </w:r>
    </w:p>
    <w:p w14:paraId="0BA6B2B4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b/>
          <w:sz w:val="28"/>
          <w:szCs w:val="28"/>
        </w:rPr>
        <w:lastRenderedPageBreak/>
        <w:t xml:space="preserve">Редакция </w:t>
      </w:r>
      <w:r w:rsidRPr="004901C0">
        <w:rPr>
          <w:rFonts w:ascii="Times New Roman" w:hAnsi="Times New Roman"/>
          <w:sz w:val="28"/>
          <w:szCs w:val="28"/>
        </w:rPr>
        <w:t>– это группа людей, возглавляемая редактором, которая занимается подготовкой и выпуском издания.</w:t>
      </w:r>
    </w:p>
    <w:p w14:paraId="152267CE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b/>
          <w:sz w:val="28"/>
          <w:szCs w:val="28"/>
        </w:rPr>
        <w:t xml:space="preserve">Журналист </w:t>
      </w:r>
      <w:r w:rsidRPr="004901C0">
        <w:rPr>
          <w:rFonts w:ascii="Times New Roman" w:hAnsi="Times New Roman"/>
          <w:sz w:val="28"/>
          <w:szCs w:val="28"/>
        </w:rPr>
        <w:t xml:space="preserve">– это человек, который работаем в СМИ, он занимается сбором и написанием статей и заметок. </w:t>
      </w:r>
    </w:p>
    <w:p w14:paraId="63F4F717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1C0">
        <w:rPr>
          <w:rFonts w:ascii="Times New Roman" w:hAnsi="Times New Roman"/>
          <w:sz w:val="28"/>
          <w:szCs w:val="28"/>
        </w:rPr>
        <w:t>Воспитатель</w:t>
      </w:r>
      <w:proofErr w:type="gramEnd"/>
      <w:r w:rsidRPr="004901C0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к</w:t>
      </w:r>
      <w:r w:rsidRPr="004901C0">
        <w:rPr>
          <w:rFonts w:ascii="Times New Roman" w:hAnsi="Times New Roman"/>
          <w:sz w:val="28"/>
          <w:szCs w:val="28"/>
        </w:rPr>
        <w:t xml:space="preserve">акими качествами должен обладать журналист? (ответы детей) </w:t>
      </w:r>
    </w:p>
    <w:p w14:paraId="47B82278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Журналист должен много знать, хорошо запоминать, быть грамотным, наблюдательным, ему нужно находить интересную информацию, описывать события</w:t>
      </w:r>
    </w:p>
    <w:p w14:paraId="7E0F2BC2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b/>
          <w:sz w:val="28"/>
          <w:szCs w:val="28"/>
        </w:rPr>
        <w:t>Корректор</w:t>
      </w:r>
      <w:r w:rsidRPr="004901C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1C0">
        <w:rPr>
          <w:rFonts w:ascii="Times New Roman" w:hAnsi="Times New Roman"/>
          <w:sz w:val="28"/>
          <w:szCs w:val="28"/>
        </w:rPr>
        <w:t>это человек, который обрабатывает статьи, исправляет ошибки в написании текста.</w:t>
      </w:r>
    </w:p>
    <w:p w14:paraId="270EAD56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b/>
          <w:sz w:val="28"/>
          <w:szCs w:val="28"/>
        </w:rPr>
        <w:t xml:space="preserve">Фотожурналист </w:t>
      </w:r>
      <w:r w:rsidRPr="004901C0">
        <w:rPr>
          <w:rFonts w:ascii="Times New Roman" w:hAnsi="Times New Roman"/>
          <w:sz w:val="28"/>
          <w:szCs w:val="28"/>
        </w:rPr>
        <w:t>- это человек, который собирает и публикует  фотоматериал на определенную тему.</w:t>
      </w:r>
    </w:p>
    <w:p w14:paraId="791C7975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b/>
          <w:sz w:val="28"/>
          <w:szCs w:val="28"/>
        </w:rPr>
        <w:t>Главный редактор</w:t>
      </w:r>
      <w:r w:rsidRPr="004901C0">
        <w:rPr>
          <w:rFonts w:ascii="Times New Roman" w:hAnsi="Times New Roman"/>
          <w:sz w:val="28"/>
          <w:szCs w:val="28"/>
        </w:rPr>
        <w:t xml:space="preserve"> – это человек, который проверяет и исправляет содержание текста, готовит издание к печати, также является Руководителем редакции.</w:t>
      </w:r>
    </w:p>
    <w:p w14:paraId="546C66B4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</w:t>
      </w:r>
      <w:r w:rsidRPr="004901C0">
        <w:rPr>
          <w:rFonts w:ascii="Times New Roman" w:hAnsi="Times New Roman"/>
          <w:sz w:val="28"/>
          <w:szCs w:val="28"/>
        </w:rPr>
        <w:t>огда номер журнала готов, их отдают в типографию печатать. Затем его доставляются в киоски, магазины, библиотеки и т.д.</w:t>
      </w:r>
    </w:p>
    <w:p w14:paraId="5DACE221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1C0">
        <w:rPr>
          <w:rFonts w:ascii="Times New Roman" w:hAnsi="Times New Roman"/>
          <w:sz w:val="28"/>
          <w:szCs w:val="28"/>
        </w:rPr>
        <w:t>давайте поиграем в игру «Да – нет»</w:t>
      </w:r>
    </w:p>
    <w:p w14:paraId="4C6BE48E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Журналы - печатные периодические издания? (да)</w:t>
      </w:r>
    </w:p>
    <w:p w14:paraId="622BE9E2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Информацию для  журналов пишет писатель? (нет)</w:t>
      </w:r>
    </w:p>
    <w:p w14:paraId="49B87C2F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Журнал выходит ежедневно? (нет)</w:t>
      </w:r>
    </w:p>
    <w:p w14:paraId="4581054B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Журнал имеют номер выпуск и дату? (да)</w:t>
      </w:r>
    </w:p>
    <w:p w14:paraId="01B4EF82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Журнал похож на книжку? (да)</w:t>
      </w:r>
    </w:p>
    <w:p w14:paraId="1554F8DD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Журнал бывает только черно белой? (нет)</w:t>
      </w:r>
    </w:p>
    <w:p w14:paraId="77DBF752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Журналы являются источниками информации? (да)</w:t>
      </w:r>
    </w:p>
    <w:p w14:paraId="4CAC0F1B" w14:textId="77777777" w:rsidR="004B4F86" w:rsidRPr="004901C0" w:rsidRDefault="004B4F86" w:rsidP="004B4F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01C0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1C0">
        <w:rPr>
          <w:rFonts w:ascii="Times New Roman" w:hAnsi="Times New Roman"/>
          <w:sz w:val="28"/>
          <w:szCs w:val="28"/>
        </w:rPr>
        <w:t>Ребята, что интересного вы сегодня узнали? (ответы детей) Сегодня мы познакомились с журналами. Выяснили, кто работает над выпусками номеров журналов. Узнали, что журналы являются источниками информации и развлечения.</w:t>
      </w:r>
    </w:p>
    <w:p w14:paraId="75F8032A" w14:textId="18F29D68" w:rsidR="00AE35FE" w:rsidRDefault="00AE35FE"/>
    <w:p w14:paraId="2E8D5F98" w14:textId="009928A2" w:rsidR="004B4F86" w:rsidRDefault="004B4F86"/>
    <w:p w14:paraId="0EB87D3C" w14:textId="56A92AFB" w:rsidR="004B4F86" w:rsidRDefault="004B4F86"/>
    <w:p w14:paraId="32E2CFC4" w14:textId="424955A4" w:rsidR="004B4F86" w:rsidRDefault="004B4F86"/>
    <w:p w14:paraId="12673A57" w14:textId="1D35D334" w:rsidR="004B4F86" w:rsidRDefault="004B4F86"/>
    <w:p w14:paraId="34F44330" w14:textId="19C2655A" w:rsidR="004B4F86" w:rsidRDefault="004B4F86"/>
    <w:p w14:paraId="51B6EA29" w14:textId="65B45FE2" w:rsidR="004B4F86" w:rsidRDefault="004B4F8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59AE1A" wp14:editId="31889FA2">
            <wp:simplePos x="0" y="0"/>
            <wp:positionH relativeFrom="margin">
              <wp:posOffset>2285365</wp:posOffset>
            </wp:positionH>
            <wp:positionV relativeFrom="margin">
              <wp:posOffset>251460</wp:posOffset>
            </wp:positionV>
            <wp:extent cx="4391660" cy="3293745"/>
            <wp:effectExtent l="0" t="3493" r="5398" b="5397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5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9166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22ABC5" wp14:editId="340B31E7">
            <wp:simplePos x="0" y="0"/>
            <wp:positionH relativeFrom="margin">
              <wp:posOffset>-743585</wp:posOffset>
            </wp:positionH>
            <wp:positionV relativeFrom="margin">
              <wp:posOffset>367665</wp:posOffset>
            </wp:positionV>
            <wp:extent cx="3959860" cy="2969895"/>
            <wp:effectExtent l="0" t="318" r="2223" b="2222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5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5986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E774E" w14:textId="6D18A665" w:rsidR="004B4F86" w:rsidRDefault="004B4F86"/>
    <w:sectPr w:rsidR="004B4F86" w:rsidSect="008D3814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riple" w:sz="4" w:space="24" w:color="44546A" w:themeColor="text2"/>
        <w:left w:val="triple" w:sz="4" w:space="24" w:color="44546A" w:themeColor="text2"/>
        <w:bottom w:val="triple" w:sz="4" w:space="24" w:color="44546A" w:themeColor="text2"/>
        <w:right w:val="triple" w:sz="4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43023" w14:textId="77777777" w:rsidR="00772A06" w:rsidRDefault="00772A06" w:rsidP="004B4F86">
      <w:pPr>
        <w:spacing w:after="0" w:line="240" w:lineRule="auto"/>
      </w:pPr>
      <w:r>
        <w:separator/>
      </w:r>
    </w:p>
  </w:endnote>
  <w:endnote w:type="continuationSeparator" w:id="0">
    <w:p w14:paraId="16FF54A9" w14:textId="77777777" w:rsidR="00772A06" w:rsidRDefault="00772A06" w:rsidP="004B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7CEC3" w14:textId="77777777" w:rsidR="004B4F86" w:rsidRDefault="004B4F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0507C" w14:textId="77777777" w:rsidR="00772A06" w:rsidRDefault="00772A06" w:rsidP="004B4F86">
      <w:pPr>
        <w:spacing w:after="0" w:line="240" w:lineRule="auto"/>
      </w:pPr>
      <w:r>
        <w:separator/>
      </w:r>
    </w:p>
  </w:footnote>
  <w:footnote w:type="continuationSeparator" w:id="0">
    <w:p w14:paraId="4D75B1FA" w14:textId="77777777" w:rsidR="00772A06" w:rsidRDefault="00772A06" w:rsidP="004B4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86"/>
    <w:rsid w:val="00323777"/>
    <w:rsid w:val="004007E2"/>
    <w:rsid w:val="004B4F86"/>
    <w:rsid w:val="00772A06"/>
    <w:rsid w:val="008201BA"/>
    <w:rsid w:val="008B363F"/>
    <w:rsid w:val="008D3814"/>
    <w:rsid w:val="009E43A7"/>
    <w:rsid w:val="00A20DB3"/>
    <w:rsid w:val="00AE35FE"/>
    <w:rsid w:val="00BC1F55"/>
    <w:rsid w:val="00CE1964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0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63F"/>
    <w:rPr>
      <w:sz w:val="22"/>
      <w:szCs w:val="22"/>
    </w:rPr>
  </w:style>
  <w:style w:type="paragraph" w:styleId="a4">
    <w:name w:val="List Paragraph"/>
    <w:basedOn w:val="a"/>
    <w:uiPriority w:val="34"/>
    <w:qFormat/>
    <w:rsid w:val="008B363F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Intense Emphasis"/>
    <w:uiPriority w:val="21"/>
    <w:qFormat/>
    <w:rsid w:val="008B363F"/>
    <w:rPr>
      <w:b/>
      <w:bCs/>
      <w:i/>
      <w:iCs/>
      <w:color w:val="4F81BD"/>
    </w:rPr>
  </w:style>
  <w:style w:type="paragraph" w:styleId="a6">
    <w:name w:val="header"/>
    <w:basedOn w:val="a"/>
    <w:link w:val="a7"/>
    <w:uiPriority w:val="99"/>
    <w:unhideWhenUsed/>
    <w:rsid w:val="004B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4F86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B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4F8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63F"/>
    <w:rPr>
      <w:sz w:val="22"/>
      <w:szCs w:val="22"/>
    </w:rPr>
  </w:style>
  <w:style w:type="paragraph" w:styleId="a4">
    <w:name w:val="List Paragraph"/>
    <w:basedOn w:val="a"/>
    <w:uiPriority w:val="34"/>
    <w:qFormat/>
    <w:rsid w:val="008B363F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Intense Emphasis"/>
    <w:uiPriority w:val="21"/>
    <w:qFormat/>
    <w:rsid w:val="008B363F"/>
    <w:rPr>
      <w:b/>
      <w:bCs/>
      <w:i/>
      <w:iCs/>
      <w:color w:val="4F81BD"/>
    </w:rPr>
  </w:style>
  <w:style w:type="paragraph" w:styleId="a6">
    <w:name w:val="header"/>
    <w:basedOn w:val="a"/>
    <w:link w:val="a7"/>
    <w:uiPriority w:val="99"/>
    <w:unhideWhenUsed/>
    <w:rsid w:val="004B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4F86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B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4F8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Дидус</dc:creator>
  <cp:keywords/>
  <dc:description/>
  <cp:lastModifiedBy>USER</cp:lastModifiedBy>
  <cp:revision>8</cp:revision>
  <dcterms:created xsi:type="dcterms:W3CDTF">2021-12-04T10:00:00Z</dcterms:created>
  <dcterms:modified xsi:type="dcterms:W3CDTF">2021-12-23T08:40:00Z</dcterms:modified>
</cp:coreProperties>
</file>